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55"/>
        <w:tblW w:w="15446" w:type="dxa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693"/>
        <w:gridCol w:w="2552"/>
        <w:gridCol w:w="2551"/>
      </w:tblGrid>
      <w:tr w:rsidR="00186F0D" w14:paraId="33DB516F" w14:textId="77777777" w:rsidTr="00186F0D">
        <w:trPr>
          <w:trHeight w:val="414"/>
        </w:trPr>
        <w:tc>
          <w:tcPr>
            <w:tcW w:w="2263" w:type="dxa"/>
          </w:tcPr>
          <w:p w14:paraId="63BFA43F" w14:textId="72D53D11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Time</w:t>
            </w:r>
          </w:p>
        </w:tc>
        <w:tc>
          <w:tcPr>
            <w:tcW w:w="2694" w:type="dxa"/>
          </w:tcPr>
          <w:p w14:paraId="4A0CE9AA" w14:textId="2700B5D4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14:paraId="6C6D045C" w14:textId="5C543FDA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</w:tcPr>
          <w:p w14:paraId="2D4D22F4" w14:textId="69417DF7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Wednesday </w:t>
            </w:r>
          </w:p>
        </w:tc>
        <w:tc>
          <w:tcPr>
            <w:tcW w:w="2552" w:type="dxa"/>
          </w:tcPr>
          <w:p w14:paraId="0342A2EA" w14:textId="63D92C81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Thursday </w:t>
            </w:r>
          </w:p>
        </w:tc>
        <w:tc>
          <w:tcPr>
            <w:tcW w:w="2551" w:type="dxa"/>
          </w:tcPr>
          <w:p w14:paraId="2E70AE4B" w14:textId="0E61B067" w:rsidR="00186F0D" w:rsidRPr="004003A5" w:rsidRDefault="00186F0D" w:rsidP="00186F0D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Friday 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</w:tr>
      <w:tr w:rsidR="00186F0D" w14:paraId="2E95000A" w14:textId="77777777" w:rsidTr="00186F0D">
        <w:trPr>
          <w:trHeight w:val="420"/>
        </w:trPr>
        <w:tc>
          <w:tcPr>
            <w:tcW w:w="2263" w:type="dxa"/>
          </w:tcPr>
          <w:p w14:paraId="7DB3B27E" w14:textId="42A74C46" w:rsidR="00186F0D" w:rsidRPr="00186F0D" w:rsidRDefault="00186F0D" w:rsidP="00A05155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8.40</w:t>
            </w:r>
            <w:r w:rsidR="00A05155">
              <w:rPr>
                <w:rFonts w:ascii="SassoonPrimaryInfant" w:hAnsi="SassoonPrimaryInfant"/>
                <w:bCs/>
                <w:sz w:val="24"/>
                <w:szCs w:val="24"/>
              </w:rPr>
              <w:t xml:space="preserve"> – </w:t>
            </w: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8.50</w:t>
            </w:r>
          </w:p>
        </w:tc>
        <w:tc>
          <w:tcPr>
            <w:tcW w:w="2694" w:type="dxa"/>
          </w:tcPr>
          <w:p w14:paraId="71D3798A" w14:textId="53276012" w:rsidR="00186F0D" w:rsidRPr="00186F0D" w:rsidRDefault="00186F0D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693" w:type="dxa"/>
          </w:tcPr>
          <w:p w14:paraId="58EAA761" w14:textId="2D42CA18" w:rsidR="00186F0D" w:rsidRPr="004003A5" w:rsidRDefault="00186F0D" w:rsidP="00DC5E5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693" w:type="dxa"/>
          </w:tcPr>
          <w:p w14:paraId="3D242501" w14:textId="764FD7DA" w:rsidR="00186F0D" w:rsidRPr="004003A5" w:rsidRDefault="00186F0D" w:rsidP="00DC5E5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552" w:type="dxa"/>
          </w:tcPr>
          <w:p w14:paraId="2EAC7F5D" w14:textId="7018BDEE" w:rsidR="00186F0D" w:rsidRPr="004003A5" w:rsidRDefault="00186F0D" w:rsidP="00DC5E5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551" w:type="dxa"/>
          </w:tcPr>
          <w:p w14:paraId="2A9EF11F" w14:textId="003B377F" w:rsidR="00186F0D" w:rsidRPr="004003A5" w:rsidRDefault="00186F0D" w:rsidP="00DC5E5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</w:tr>
      <w:tr w:rsidR="00A05155" w14:paraId="25E06135" w14:textId="77777777" w:rsidTr="00186F0D">
        <w:trPr>
          <w:trHeight w:val="420"/>
        </w:trPr>
        <w:tc>
          <w:tcPr>
            <w:tcW w:w="2263" w:type="dxa"/>
          </w:tcPr>
          <w:p w14:paraId="6A349C61" w14:textId="0D6459B8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8.50 – 9.00</w:t>
            </w:r>
          </w:p>
        </w:tc>
        <w:tc>
          <w:tcPr>
            <w:tcW w:w="2694" w:type="dxa"/>
          </w:tcPr>
          <w:p w14:paraId="7F602793" w14:textId="1A149AE1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693" w:type="dxa"/>
          </w:tcPr>
          <w:p w14:paraId="26DB39A6" w14:textId="37F151F4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693" w:type="dxa"/>
          </w:tcPr>
          <w:p w14:paraId="433F69E6" w14:textId="3FE1CFFD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552" w:type="dxa"/>
          </w:tcPr>
          <w:p w14:paraId="72CE792A" w14:textId="54F4E849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551" w:type="dxa"/>
          </w:tcPr>
          <w:p w14:paraId="760B2D93" w14:textId="52802E62" w:rsidR="00A05155" w:rsidRPr="00186F0D" w:rsidRDefault="00A05155" w:rsidP="00DC5E5F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</w:tr>
      <w:tr w:rsidR="00BD735A" w:rsidRPr="00C7232D" w14:paraId="513A64AF" w14:textId="77777777" w:rsidTr="00186F0D">
        <w:trPr>
          <w:trHeight w:val="1492"/>
        </w:trPr>
        <w:tc>
          <w:tcPr>
            <w:tcW w:w="2263" w:type="dxa"/>
          </w:tcPr>
          <w:p w14:paraId="2DE0F2C1" w14:textId="77777777" w:rsidR="001A5036" w:rsidRDefault="001A5036" w:rsidP="00DC5E5F">
            <w:pPr>
              <w:jc w:val="center"/>
              <w:rPr>
                <w:rFonts w:ascii="SassoonPrimaryInfant" w:hAnsi="SassoonPrimaryInfant"/>
              </w:rPr>
            </w:pPr>
          </w:p>
          <w:p w14:paraId="5399242B" w14:textId="77777777" w:rsidR="001A5036" w:rsidRDefault="001A5036" w:rsidP="00DC5E5F">
            <w:pPr>
              <w:jc w:val="center"/>
              <w:rPr>
                <w:rFonts w:ascii="SassoonPrimaryInfant" w:hAnsi="SassoonPrimaryInfant"/>
              </w:rPr>
            </w:pPr>
          </w:p>
          <w:p w14:paraId="7FCFE62A" w14:textId="29CDB4AD" w:rsidR="00BD735A" w:rsidRPr="00395D9F" w:rsidRDefault="00BD735A" w:rsidP="00DC5E5F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9</w:t>
            </w:r>
            <w:r w:rsidR="0097208A" w:rsidRPr="00395D9F">
              <w:rPr>
                <w:rFonts w:ascii="SassoonPrimaryInfant" w:hAnsi="SassoonPrimaryInfant"/>
              </w:rPr>
              <w:t>.00</w:t>
            </w:r>
            <w:r w:rsidRPr="00395D9F">
              <w:rPr>
                <w:rFonts w:ascii="SassoonPrimaryInfant" w:hAnsi="SassoonPrimaryInfant"/>
              </w:rPr>
              <w:t xml:space="preserve"> - 10.30</w:t>
            </w:r>
          </w:p>
          <w:p w14:paraId="65BDC71A" w14:textId="4BE469D7" w:rsidR="00BD735A" w:rsidRPr="00395D9F" w:rsidRDefault="00BD735A" w:rsidP="00DC5E5F">
            <w:pPr>
              <w:jc w:val="center"/>
              <w:rPr>
                <w:rFonts w:ascii="SassoonPrimaryInfant" w:hAnsi="SassoonPrimaryInfant"/>
              </w:rPr>
            </w:pPr>
          </w:p>
          <w:p w14:paraId="3C8C1560" w14:textId="77777777" w:rsidR="00BD735A" w:rsidRPr="00395D9F" w:rsidRDefault="00BD735A" w:rsidP="00DC5E5F">
            <w:pPr>
              <w:jc w:val="center"/>
              <w:rPr>
                <w:rFonts w:ascii="SassoonPrimaryInfant" w:hAnsi="SassoonPrimaryInfant"/>
              </w:rPr>
            </w:pPr>
          </w:p>
          <w:p w14:paraId="1D8CBD03" w14:textId="6343AD80" w:rsidR="00BD735A" w:rsidRPr="00395D9F" w:rsidRDefault="00BD735A" w:rsidP="001A503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</w:tcPr>
          <w:p w14:paraId="6CE51AE5" w14:textId="77777777" w:rsidR="00457BFF" w:rsidRDefault="00457BFF" w:rsidP="00457BF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07861822" w14:textId="77777777" w:rsidR="00457BFF" w:rsidRDefault="00457BFF" w:rsidP="00457BF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09C7703D" w14:textId="64F2E937" w:rsidR="00BD735A" w:rsidRPr="00395D9F" w:rsidRDefault="00457BFF" w:rsidP="00457BFF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 xml:space="preserve">Free </w:t>
            </w:r>
            <w:r w:rsidR="00FA5E48">
              <w:rPr>
                <w:rFonts w:ascii="SassoonPrimaryInfant" w:hAnsi="SassoonPrimaryInfant"/>
                <w:b/>
                <w:color w:val="FF0000"/>
              </w:rPr>
              <w:t>L</w:t>
            </w:r>
            <w:r>
              <w:rPr>
                <w:rFonts w:ascii="SassoonPrimaryInfant" w:hAnsi="SassoonPrimaryInfant"/>
                <w:b/>
                <w:color w:val="FF0000"/>
              </w:rPr>
              <w:t>earning</w:t>
            </w:r>
            <w:r w:rsidR="00FA5E48">
              <w:rPr>
                <w:rFonts w:ascii="SassoonPrimaryInfant" w:hAnsi="SassoonPrimaryInfant"/>
                <w:b/>
                <w:color w:val="FF0000"/>
              </w:rPr>
              <w:t xml:space="preserve"> &amp; Key Activity Time</w:t>
            </w:r>
          </w:p>
        </w:tc>
        <w:tc>
          <w:tcPr>
            <w:tcW w:w="2693" w:type="dxa"/>
            <w:shd w:val="clear" w:color="auto" w:fill="FFFFFF" w:themeFill="background1"/>
          </w:tcPr>
          <w:p w14:paraId="40CEE5D6" w14:textId="77777777" w:rsidR="00FA5E48" w:rsidRDefault="00FA5E48" w:rsidP="004C15E7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1EFC52C8" w14:textId="77777777" w:rsidR="00FA5E48" w:rsidRDefault="00FA5E48" w:rsidP="004C15E7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3305B6B" w14:textId="5C540979" w:rsidR="0055462F" w:rsidRPr="00395D9F" w:rsidRDefault="00FA5E48" w:rsidP="004C15E7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</w:tcPr>
          <w:p w14:paraId="061F4055" w14:textId="77777777" w:rsidR="00FA5E48" w:rsidRDefault="00FA5E48" w:rsidP="00DC5E5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B84DBEF" w14:textId="77777777" w:rsidR="00FA5E48" w:rsidRDefault="00FA5E48" w:rsidP="00DC5E5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53DFBD2" w14:textId="12F6540B" w:rsidR="00FA5E48" w:rsidRDefault="00FA5E48" w:rsidP="00FA5E48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  <w:p w14:paraId="7706B8B2" w14:textId="29C71359" w:rsidR="00BD735A" w:rsidRPr="00395D9F" w:rsidRDefault="00BD735A" w:rsidP="00DC5E5F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14:paraId="6909F33D" w14:textId="77777777" w:rsidR="00FA5E48" w:rsidRDefault="00FA5E48" w:rsidP="00DC5E5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98C6244" w14:textId="77777777" w:rsidR="00FA5E48" w:rsidRDefault="00FA5E48" w:rsidP="00DC5E5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9562955" w14:textId="3DC56A50" w:rsidR="001378D4" w:rsidRPr="00395D9F" w:rsidRDefault="00FA5E48" w:rsidP="00DC5E5F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51" w:type="dxa"/>
          </w:tcPr>
          <w:p w14:paraId="063957F4" w14:textId="77777777" w:rsidR="00FA5E48" w:rsidRDefault="00FA5E48" w:rsidP="00DB714A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D88D0FB" w14:textId="77777777" w:rsidR="00FA5E48" w:rsidRDefault="00FA5E48" w:rsidP="00DB714A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4977398" w14:textId="60EFE09D" w:rsidR="00BD735A" w:rsidRPr="00395D9F" w:rsidRDefault="00FA5E48" w:rsidP="00DB714A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</w:tr>
      <w:tr w:rsidR="001A5036" w:rsidRPr="00C7232D" w14:paraId="2830A7BC" w14:textId="77777777" w:rsidTr="00422F5B">
        <w:trPr>
          <w:trHeight w:val="560"/>
        </w:trPr>
        <w:tc>
          <w:tcPr>
            <w:tcW w:w="2263" w:type="dxa"/>
          </w:tcPr>
          <w:p w14:paraId="74AD9690" w14:textId="77777777" w:rsidR="00871DAE" w:rsidRDefault="00871DAE" w:rsidP="001A5036">
            <w:pPr>
              <w:jc w:val="center"/>
              <w:rPr>
                <w:rFonts w:ascii="SassoonPrimaryInfant" w:hAnsi="SassoonPrimaryInfant"/>
              </w:rPr>
            </w:pPr>
          </w:p>
          <w:p w14:paraId="78519ABE" w14:textId="6870DC14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10.</w:t>
            </w:r>
            <w:r w:rsidR="00B96E8B">
              <w:rPr>
                <w:rFonts w:ascii="SassoonPrimaryInfant" w:hAnsi="SassoonPrimaryInfant"/>
              </w:rPr>
              <w:t>30</w:t>
            </w:r>
            <w:r w:rsidR="000A67DB">
              <w:rPr>
                <w:rFonts w:ascii="SassoonPrimaryInfant" w:hAnsi="SassoonPrimaryInfant"/>
              </w:rPr>
              <w:t xml:space="preserve"> – 10.45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4A93443C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33B8B38B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  <w:p w14:paraId="6DAA6FB8" w14:textId="76E50239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</w:tc>
        <w:tc>
          <w:tcPr>
            <w:tcW w:w="2693" w:type="dxa"/>
            <w:shd w:val="clear" w:color="auto" w:fill="FBE4D5" w:themeFill="accent2" w:themeFillTint="33"/>
          </w:tcPr>
          <w:p w14:paraId="77DA5E01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3E8CDA0F" w14:textId="4FCC9E1B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5250D77F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3C9640CC" w14:textId="0F55314C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BF06283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6B40B9A8" w14:textId="02680765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24561FBF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2D1F6349" w14:textId="00003DF9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</w:tr>
      <w:tr w:rsidR="001A5036" w:rsidRPr="00C7232D" w14:paraId="595F1139" w14:textId="77777777" w:rsidTr="00397943">
        <w:trPr>
          <w:trHeight w:val="1079"/>
        </w:trPr>
        <w:tc>
          <w:tcPr>
            <w:tcW w:w="2263" w:type="dxa"/>
          </w:tcPr>
          <w:p w14:paraId="29329299" w14:textId="77777777" w:rsid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48357EF1" w14:textId="414C5A57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10.45 – 11.25</w:t>
            </w:r>
          </w:p>
          <w:p w14:paraId="4753B692" w14:textId="77777777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37FB7057" w14:textId="3663F951" w:rsidR="001A5036" w:rsidRPr="00395D9F" w:rsidRDefault="001A5036" w:rsidP="00C46D3D">
            <w:pPr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  <w:shd w:val="clear" w:color="auto" w:fill="DEEAF6" w:themeFill="accent1" w:themeFillTint="33"/>
          </w:tcPr>
          <w:p w14:paraId="03AA1228" w14:textId="77777777" w:rsidR="00D2081F" w:rsidRDefault="00D2081F" w:rsidP="001A5036">
            <w:pPr>
              <w:jc w:val="center"/>
              <w:rPr>
                <w:rFonts w:ascii="SassoonPrimaryInfant" w:hAnsi="SassoonPrimaryInfant"/>
              </w:rPr>
            </w:pPr>
          </w:p>
          <w:p w14:paraId="40253038" w14:textId="04211187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 xml:space="preserve">Hall </w:t>
            </w:r>
          </w:p>
          <w:p w14:paraId="080E1971" w14:textId="55784785" w:rsidR="001A5036" w:rsidRPr="00395D9F" w:rsidRDefault="001A5036" w:rsidP="00D2081F">
            <w:pPr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  <w:shd w:val="clear" w:color="auto" w:fill="FFE599" w:themeFill="accent4" w:themeFillTint="66"/>
          </w:tcPr>
          <w:p w14:paraId="1FF2A938" w14:textId="77777777" w:rsidR="001A5036" w:rsidRPr="00395D9F" w:rsidRDefault="001A5036" w:rsidP="001A5036">
            <w:pPr>
              <w:jc w:val="center"/>
              <w:rPr>
                <w:rFonts w:ascii="SassoonPrimaryInfant" w:hAnsi="SassoonPrimaryInfant"/>
                <w:color w:val="FF0000"/>
              </w:rPr>
            </w:pPr>
          </w:p>
          <w:p w14:paraId="3B52806B" w14:textId="77777777" w:rsidR="001A5036" w:rsidRPr="00395D9F" w:rsidRDefault="001A5036" w:rsidP="001A5036">
            <w:pPr>
              <w:jc w:val="center"/>
              <w:rPr>
                <w:rFonts w:ascii="SassoonPrimaryInfant" w:hAnsi="SassoonPrimaryInfant"/>
                <w:color w:val="FF0000"/>
              </w:rPr>
            </w:pPr>
            <w:r w:rsidRPr="00395D9F">
              <w:rPr>
                <w:rFonts w:ascii="SassoonPrimaryInfant" w:hAnsi="SassoonPrimaryInfant"/>
                <w:color w:val="FF0000"/>
              </w:rPr>
              <w:t>Library</w:t>
            </w:r>
          </w:p>
          <w:p w14:paraId="67154FC0" w14:textId="77777777" w:rsidR="001A5036" w:rsidRPr="00395D9F" w:rsidRDefault="001A5036" w:rsidP="001A5036">
            <w:pPr>
              <w:rPr>
                <w:rFonts w:ascii="SassoonPrimaryInfant" w:hAnsi="SassoonPrimaryInfant"/>
                <w:color w:val="FF0000"/>
              </w:rPr>
            </w:pPr>
          </w:p>
          <w:p w14:paraId="37A17282" w14:textId="427E91BC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  <w:shd w:val="clear" w:color="auto" w:fill="FFABCD"/>
          </w:tcPr>
          <w:p w14:paraId="5ED648DE" w14:textId="77777777" w:rsidR="001A5036" w:rsidRDefault="001A5036" w:rsidP="001A5036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5D51110" w14:textId="77777777" w:rsidR="00397943" w:rsidRPr="00395D9F" w:rsidRDefault="00397943" w:rsidP="00397943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95D9F">
              <w:rPr>
                <w:rFonts w:ascii="SassoonPrimaryInfant" w:hAnsi="SassoonPrimaryInfant"/>
                <w:b/>
                <w:bCs/>
              </w:rPr>
              <w:t xml:space="preserve">Group activity </w:t>
            </w:r>
          </w:p>
          <w:p w14:paraId="39FC7E43" w14:textId="77777777" w:rsidR="00397943" w:rsidRPr="00395D9F" w:rsidRDefault="00397943" w:rsidP="00397943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Session</w:t>
            </w:r>
          </w:p>
          <w:p w14:paraId="4A29A4F1" w14:textId="2DBDCFAE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552" w:type="dxa"/>
          </w:tcPr>
          <w:p w14:paraId="28CEF445" w14:textId="77777777" w:rsidR="001A5036" w:rsidRDefault="001A5036" w:rsidP="001A5036">
            <w:pPr>
              <w:jc w:val="center"/>
              <w:rPr>
                <w:rFonts w:ascii="SassoonPrimaryInfant" w:hAnsi="SassoonPrimaryInfant"/>
                <w:b/>
                <w:bCs/>
                <w:color w:val="FF0000"/>
              </w:rPr>
            </w:pPr>
          </w:p>
          <w:p w14:paraId="696C92EE" w14:textId="3BDB4E11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  <w:tc>
          <w:tcPr>
            <w:tcW w:w="2551" w:type="dxa"/>
            <w:shd w:val="clear" w:color="auto" w:fill="FFE599" w:themeFill="accent4" w:themeFillTint="66"/>
          </w:tcPr>
          <w:p w14:paraId="57EE2365" w14:textId="77777777" w:rsidR="001A5036" w:rsidRPr="00395D9F" w:rsidRDefault="001A5036" w:rsidP="001A5036">
            <w:pPr>
              <w:jc w:val="center"/>
              <w:rPr>
                <w:rFonts w:ascii="SassoonPrimaryInfant" w:hAnsi="SassoonPrimaryInfant"/>
              </w:rPr>
            </w:pPr>
          </w:p>
          <w:p w14:paraId="1D5724E5" w14:textId="638DF3B5" w:rsidR="001A5036" w:rsidRPr="007816F9" w:rsidRDefault="001A5036" w:rsidP="001A5036">
            <w:pPr>
              <w:jc w:val="center"/>
              <w:rPr>
                <w:rFonts w:ascii="SassoonPrimaryInfant" w:hAnsi="SassoonPrimaryInfant"/>
                <w:color w:val="FF0000"/>
              </w:rPr>
            </w:pPr>
            <w:r w:rsidRPr="007816F9">
              <w:rPr>
                <w:rFonts w:ascii="SassoonPrimaryInfant" w:hAnsi="SassoonPrimaryInfant"/>
                <w:color w:val="FF0000"/>
              </w:rPr>
              <w:t>Library</w:t>
            </w:r>
          </w:p>
          <w:p w14:paraId="69F0E3C6" w14:textId="0CA9A3DB" w:rsidR="001A5036" w:rsidRPr="00395D9F" w:rsidRDefault="001A5036" w:rsidP="00C46D3D">
            <w:pPr>
              <w:rPr>
                <w:rFonts w:ascii="SassoonPrimaryInfant" w:hAnsi="SassoonPrimaryInfant"/>
              </w:rPr>
            </w:pPr>
          </w:p>
        </w:tc>
      </w:tr>
      <w:tr w:rsidR="001A5036" w:rsidRPr="00C7232D" w14:paraId="7EA2E12D" w14:textId="77777777" w:rsidTr="00C46D3D">
        <w:trPr>
          <w:trHeight w:val="414"/>
        </w:trPr>
        <w:tc>
          <w:tcPr>
            <w:tcW w:w="2263" w:type="dxa"/>
          </w:tcPr>
          <w:p w14:paraId="2F249FEF" w14:textId="1C843B62" w:rsidR="001A5036" w:rsidRPr="00395D9F" w:rsidRDefault="001A5036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11.45</w:t>
            </w:r>
            <w:r w:rsidR="006B4AB4">
              <w:rPr>
                <w:rFonts w:ascii="SassoonPrimaryInfant" w:hAnsi="SassoonPrimaryInfant"/>
              </w:rPr>
              <w:t xml:space="preserve"> – </w:t>
            </w:r>
            <w:r>
              <w:rPr>
                <w:rFonts w:ascii="SassoonPrimaryInfant" w:hAnsi="SassoonPrimaryInfant"/>
              </w:rPr>
              <w:t>12.45</w:t>
            </w:r>
          </w:p>
        </w:tc>
        <w:tc>
          <w:tcPr>
            <w:tcW w:w="2694" w:type="dxa"/>
            <w:shd w:val="clear" w:color="auto" w:fill="E5E5FF"/>
          </w:tcPr>
          <w:p w14:paraId="63DFFCD7" w14:textId="4D3A27D3" w:rsidR="001A5036" w:rsidRP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693" w:type="dxa"/>
            <w:shd w:val="clear" w:color="auto" w:fill="E5E5FF"/>
          </w:tcPr>
          <w:p w14:paraId="4230C6A8" w14:textId="30543C20" w:rsidR="001A5036" w:rsidRP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693" w:type="dxa"/>
            <w:shd w:val="clear" w:color="auto" w:fill="E5E5FF"/>
          </w:tcPr>
          <w:p w14:paraId="4110C73D" w14:textId="6097195C" w:rsidR="001A5036" w:rsidRP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552" w:type="dxa"/>
            <w:shd w:val="clear" w:color="auto" w:fill="E5E5FF"/>
          </w:tcPr>
          <w:p w14:paraId="587E74B1" w14:textId="02E08516" w:rsidR="001A5036" w:rsidRP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551" w:type="dxa"/>
            <w:shd w:val="clear" w:color="auto" w:fill="E5E5FF"/>
          </w:tcPr>
          <w:p w14:paraId="0EE83E18" w14:textId="1C5ABBB3" w:rsidR="001A5036" w:rsidRPr="001A5036" w:rsidRDefault="001A5036" w:rsidP="001A5036">
            <w:pPr>
              <w:jc w:val="center"/>
              <w:rPr>
                <w:rFonts w:ascii="SassoonPrimaryInfant" w:hAnsi="SassoonPrimaryInfant"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</w:tr>
      <w:tr w:rsidR="006B4AB4" w:rsidRPr="00C7232D" w14:paraId="159FE02E" w14:textId="77777777" w:rsidTr="006B4AB4">
        <w:trPr>
          <w:trHeight w:val="477"/>
        </w:trPr>
        <w:tc>
          <w:tcPr>
            <w:tcW w:w="2263" w:type="dxa"/>
          </w:tcPr>
          <w:p w14:paraId="3702B432" w14:textId="2D0C52A8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12.45 – 13.00</w:t>
            </w:r>
          </w:p>
        </w:tc>
        <w:tc>
          <w:tcPr>
            <w:tcW w:w="2694" w:type="dxa"/>
          </w:tcPr>
          <w:p w14:paraId="7DC7A8D1" w14:textId="225279CB" w:rsidR="006B4AB4" w:rsidRPr="001A5036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693" w:type="dxa"/>
          </w:tcPr>
          <w:p w14:paraId="6FA46524" w14:textId="1290F897" w:rsidR="006B4AB4" w:rsidRPr="001A5036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693" w:type="dxa"/>
          </w:tcPr>
          <w:p w14:paraId="10C902CD" w14:textId="16E8F635" w:rsidR="006B4AB4" w:rsidRPr="001A5036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552" w:type="dxa"/>
          </w:tcPr>
          <w:p w14:paraId="0A7D3B88" w14:textId="37E5D45F" w:rsidR="006B4AB4" w:rsidRPr="001A5036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551" w:type="dxa"/>
          </w:tcPr>
          <w:p w14:paraId="016187B5" w14:textId="4624C672" w:rsidR="006B4AB4" w:rsidRPr="001A5036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</w:tr>
      <w:tr w:rsidR="00C46D3D" w:rsidRPr="00C7232D" w14:paraId="2CDFB0B0" w14:textId="77777777" w:rsidTr="00C46D3D">
        <w:trPr>
          <w:trHeight w:val="201"/>
        </w:trPr>
        <w:tc>
          <w:tcPr>
            <w:tcW w:w="2263" w:type="dxa"/>
          </w:tcPr>
          <w:p w14:paraId="2BE202D3" w14:textId="69AF57F9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13.00 – 13.15</w:t>
            </w:r>
          </w:p>
        </w:tc>
        <w:tc>
          <w:tcPr>
            <w:tcW w:w="2694" w:type="dxa"/>
          </w:tcPr>
          <w:p w14:paraId="189321B6" w14:textId="09F672B3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Music Time </w:t>
            </w:r>
          </w:p>
        </w:tc>
        <w:tc>
          <w:tcPr>
            <w:tcW w:w="2693" w:type="dxa"/>
          </w:tcPr>
          <w:p w14:paraId="5F80FA6A" w14:textId="28E9B7F6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693" w:type="dxa"/>
          </w:tcPr>
          <w:p w14:paraId="7213904B" w14:textId="2943125D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552" w:type="dxa"/>
          </w:tcPr>
          <w:p w14:paraId="73937AA3" w14:textId="0D2443E5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551" w:type="dxa"/>
          </w:tcPr>
          <w:p w14:paraId="7BD4C6E8" w14:textId="434D4DF5" w:rsidR="00C46D3D" w:rsidRDefault="00C46D3D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</w:tr>
      <w:tr w:rsidR="006B4AB4" w:rsidRPr="00C7232D" w14:paraId="4BF196FA" w14:textId="77777777" w:rsidTr="00397943">
        <w:trPr>
          <w:trHeight w:val="1662"/>
        </w:trPr>
        <w:tc>
          <w:tcPr>
            <w:tcW w:w="2263" w:type="dxa"/>
          </w:tcPr>
          <w:p w14:paraId="1DD64CC8" w14:textId="77777777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41CAACD8" w14:textId="77777777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126279E8" w14:textId="1755A866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13.15 – 14.</w:t>
            </w:r>
            <w:r>
              <w:rPr>
                <w:rFonts w:ascii="SassoonPrimaryInfant" w:hAnsi="SassoonPrimaryInfant"/>
              </w:rPr>
              <w:t>40</w:t>
            </w:r>
          </w:p>
          <w:p w14:paraId="0FDD0BEE" w14:textId="308D4F1F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</w:tcPr>
          <w:p w14:paraId="7F648425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33067BE8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B010AFF" w14:textId="55AB9881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50F7B5C3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E2828A2" w14:textId="77777777" w:rsidR="006B4AB4" w:rsidRDefault="006B4AB4" w:rsidP="006B4AB4">
            <w:pPr>
              <w:jc w:val="center"/>
              <w:rPr>
                <w:rFonts w:ascii="SassoonPrimaryInfant" w:hAnsi="SassoonPrimaryInfant"/>
                <w:color w:val="385623" w:themeColor="accent6" w:themeShade="80"/>
              </w:rPr>
            </w:pPr>
          </w:p>
          <w:p w14:paraId="770FD9F2" w14:textId="3B0AF364" w:rsidR="006B4AB4" w:rsidRPr="00395D9F" w:rsidRDefault="006B4AB4" w:rsidP="006B4AB4">
            <w:pPr>
              <w:jc w:val="center"/>
              <w:rPr>
                <w:rFonts w:ascii="SassoonPrimaryInfant" w:hAnsi="SassoonPrimaryInfant"/>
                <w:color w:val="385623" w:themeColor="accent6" w:themeShade="80"/>
              </w:rPr>
            </w:pPr>
            <w:r w:rsidRPr="00395D9F">
              <w:rPr>
                <w:rFonts w:ascii="SassoonPrimaryInfant" w:hAnsi="SassoonPrimaryInfant"/>
                <w:color w:val="385623" w:themeColor="accent6" w:themeShade="80"/>
              </w:rPr>
              <w:t>Forest School</w:t>
            </w:r>
          </w:p>
          <w:p w14:paraId="36291718" w14:textId="3D8112C3" w:rsidR="006B4AB4" w:rsidRPr="00395D9F" w:rsidRDefault="006B4AB4" w:rsidP="006B4AB4">
            <w:pPr>
              <w:jc w:val="center"/>
              <w:rPr>
                <w:rFonts w:ascii="SassoonPrimaryInfant" w:hAnsi="SassoonPrimaryInfant"/>
                <w:color w:val="385623" w:themeColor="accent6" w:themeShade="80"/>
              </w:rPr>
            </w:pPr>
          </w:p>
          <w:p w14:paraId="4950E05E" w14:textId="76CA4EA4" w:rsidR="006B4AB4" w:rsidRPr="00395D9F" w:rsidRDefault="006B4AB4" w:rsidP="006B4AB4">
            <w:pPr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</w:tcPr>
          <w:p w14:paraId="0F95DCDF" w14:textId="77777777" w:rsidR="006B4AB4" w:rsidRPr="00395D9F" w:rsidRDefault="006B4AB4" w:rsidP="006B4AB4">
            <w:pPr>
              <w:rPr>
                <w:rFonts w:ascii="SassoonPrimaryInfant" w:hAnsi="SassoonPrimaryInfant"/>
              </w:rPr>
            </w:pPr>
          </w:p>
          <w:p w14:paraId="69332A9B" w14:textId="77777777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69B32F6F" w14:textId="77777777" w:rsidR="00397943" w:rsidRDefault="00397943" w:rsidP="00397943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  <w:p w14:paraId="789491B5" w14:textId="77777777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59C5D3EC" w14:textId="2401E551" w:rsidR="006B4AB4" w:rsidRPr="00395D9F" w:rsidRDefault="006B4AB4" w:rsidP="006B4AB4">
            <w:pPr>
              <w:rPr>
                <w:rFonts w:ascii="SassoonPrimaryInfant" w:hAnsi="SassoonPrimaryInfant"/>
              </w:rPr>
            </w:pPr>
          </w:p>
        </w:tc>
        <w:tc>
          <w:tcPr>
            <w:tcW w:w="2552" w:type="dxa"/>
          </w:tcPr>
          <w:p w14:paraId="2294C39D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375348C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41E9B8F" w14:textId="40212AD6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  <w:p w14:paraId="543EBCCB" w14:textId="4597FD08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551" w:type="dxa"/>
          </w:tcPr>
          <w:p w14:paraId="778FA952" w14:textId="77777777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0CE11A40" w14:textId="77777777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64DEA1C9" w14:textId="06BEA255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</w:tr>
      <w:tr w:rsidR="006B4AB4" w:rsidRPr="00C7232D" w14:paraId="314F03D4" w14:textId="77777777" w:rsidTr="00422F5B">
        <w:trPr>
          <w:trHeight w:val="792"/>
        </w:trPr>
        <w:tc>
          <w:tcPr>
            <w:tcW w:w="2263" w:type="dxa"/>
          </w:tcPr>
          <w:p w14:paraId="14BD923A" w14:textId="77777777" w:rsidR="006B4AB4" w:rsidRPr="00186F0D" w:rsidRDefault="006B4AB4" w:rsidP="006B4AB4">
            <w:pPr>
              <w:rPr>
                <w:rFonts w:ascii="SassoonPrimaryInfant" w:hAnsi="SassoonPrimaryInfant"/>
              </w:rPr>
            </w:pPr>
          </w:p>
          <w:p w14:paraId="4D8060B3" w14:textId="2F17599E" w:rsidR="006B4AB4" w:rsidRPr="00186F0D" w:rsidRDefault="006B4AB4" w:rsidP="006B4AB4">
            <w:pPr>
              <w:jc w:val="center"/>
              <w:rPr>
                <w:rFonts w:ascii="SassoonPrimaryInfant" w:hAnsi="SassoonPrimaryInfant"/>
              </w:rPr>
            </w:pPr>
            <w:r w:rsidRPr="00186F0D">
              <w:rPr>
                <w:rFonts w:ascii="SassoonPrimaryInfant" w:hAnsi="SassoonPrimaryInfant"/>
              </w:rPr>
              <w:t>14.5</w:t>
            </w:r>
            <w:r>
              <w:rPr>
                <w:rFonts w:ascii="SassoonPrimaryInfant" w:hAnsi="SassoonPrimaryInfant"/>
              </w:rPr>
              <w:t>5</w:t>
            </w:r>
            <w:r w:rsidRPr="00186F0D">
              <w:rPr>
                <w:rFonts w:ascii="SassoonPrimaryInfant" w:hAnsi="SassoonPrimaryInfant"/>
              </w:rPr>
              <w:t xml:space="preserve"> – 15.</w:t>
            </w:r>
            <w:r>
              <w:rPr>
                <w:rFonts w:ascii="SassoonPrimaryInfant" w:hAnsi="SassoonPrimaryInfant"/>
              </w:rPr>
              <w:t>15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749348F0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10A8705" w14:textId="5214F799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51592D2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1BEABC69" w14:textId="77AE3E14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D1261B4" w14:textId="77777777" w:rsidR="006B4AB4" w:rsidRDefault="006B4AB4" w:rsidP="006B4AB4">
            <w:pPr>
              <w:rPr>
                <w:rFonts w:ascii="SassoonPrimaryInfant" w:hAnsi="SassoonPrimaryInfant"/>
              </w:rPr>
            </w:pPr>
          </w:p>
          <w:p w14:paraId="174AC9B6" w14:textId="3E41682B" w:rsidR="006B4AB4" w:rsidRPr="00395D9F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26FBEB19" w14:textId="77777777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B28FC1F" w14:textId="2976F886" w:rsidR="006B4AB4" w:rsidRDefault="006B4AB4" w:rsidP="006B4AB4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20BB6553" w14:textId="77777777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5E5D0328" w14:textId="502AE1BD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</w:tr>
      <w:tr w:rsidR="006B4AB4" w:rsidRPr="00C7232D" w14:paraId="5B2E6377" w14:textId="77777777" w:rsidTr="000F0603">
        <w:trPr>
          <w:trHeight w:val="490"/>
        </w:trPr>
        <w:tc>
          <w:tcPr>
            <w:tcW w:w="2263" w:type="dxa"/>
          </w:tcPr>
          <w:p w14:paraId="63AA6D34" w14:textId="77777777" w:rsidR="006B4AB4" w:rsidRDefault="006B4AB4" w:rsidP="006B4AB4">
            <w:pPr>
              <w:jc w:val="center"/>
              <w:rPr>
                <w:rFonts w:ascii="SassoonPrimaryInfant" w:hAnsi="SassoonPrimaryInfant"/>
              </w:rPr>
            </w:pPr>
          </w:p>
          <w:p w14:paraId="0E39D16F" w14:textId="3C56A951" w:rsidR="006B4AB4" w:rsidRPr="008324AF" w:rsidRDefault="006B4AB4" w:rsidP="006B4AB4">
            <w:pPr>
              <w:jc w:val="center"/>
              <w:rPr>
                <w:rFonts w:ascii="SassoonPrimaryInfant" w:hAnsi="SassoonPrimaryInfant"/>
              </w:rPr>
            </w:pPr>
            <w:r w:rsidRPr="008324AF">
              <w:rPr>
                <w:rFonts w:ascii="SassoonPrimaryInfant" w:hAnsi="SassoonPrimaryInfant"/>
              </w:rPr>
              <w:t>15.15 – 15.30</w:t>
            </w:r>
          </w:p>
        </w:tc>
        <w:tc>
          <w:tcPr>
            <w:tcW w:w="2694" w:type="dxa"/>
          </w:tcPr>
          <w:p w14:paraId="6D7EC499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5B245648" w14:textId="1C2C6080" w:rsidR="006B4AB4" w:rsidRPr="008324AF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693" w:type="dxa"/>
          </w:tcPr>
          <w:p w14:paraId="12B6E66A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1C0EE286" w14:textId="334900F8" w:rsidR="006B4AB4" w:rsidRPr="008324AF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693" w:type="dxa"/>
          </w:tcPr>
          <w:p w14:paraId="07601D9C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0214E468" w14:textId="0DB22C74" w:rsidR="006B4AB4" w:rsidRPr="008324AF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552" w:type="dxa"/>
          </w:tcPr>
          <w:p w14:paraId="34283670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768B2652" w14:textId="0D5C9762" w:rsidR="006B4AB4" w:rsidRPr="008324AF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551" w:type="dxa"/>
          </w:tcPr>
          <w:p w14:paraId="441FDDBB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6E933963" w14:textId="77777777" w:rsidR="006B4AB4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  <w:p w14:paraId="534A0F00" w14:textId="05BD2422" w:rsidR="006B4AB4" w:rsidRPr="008324AF" w:rsidRDefault="006B4AB4" w:rsidP="006B4AB4">
            <w:pPr>
              <w:jc w:val="center"/>
              <w:rPr>
                <w:rFonts w:ascii="SassoonPrimaryInfant" w:hAnsi="SassoonPrimaryInfant"/>
                <w:bCs/>
              </w:rPr>
            </w:pPr>
          </w:p>
        </w:tc>
      </w:tr>
    </w:tbl>
    <w:p w14:paraId="70C15164" w14:textId="513C005B" w:rsidR="00186F0D" w:rsidRPr="00234984" w:rsidRDefault="00186F0D" w:rsidP="00186F0D">
      <w:pPr>
        <w:jc w:val="center"/>
        <w:rPr>
          <w:rFonts w:ascii="SassoonPrimaryInfant" w:hAnsi="SassoonPrimaryInfant"/>
          <w:b/>
          <w:bCs/>
          <w:sz w:val="26"/>
          <w:szCs w:val="26"/>
        </w:rPr>
      </w:pPr>
      <w:r>
        <w:rPr>
          <w:rFonts w:ascii="SassoonPrimaryInfant" w:hAnsi="SassoonPrimaryInfant"/>
          <w:b/>
          <w:bCs/>
          <w:sz w:val="26"/>
          <w:szCs w:val="26"/>
        </w:rPr>
        <w:t xml:space="preserve">Kindergarten </w:t>
      </w:r>
      <w:r w:rsidR="00871DAE">
        <w:rPr>
          <w:rFonts w:ascii="SassoonPrimaryInfant" w:hAnsi="SassoonPrimaryInfant"/>
          <w:b/>
          <w:bCs/>
          <w:sz w:val="26"/>
          <w:szCs w:val="26"/>
        </w:rPr>
        <w:t>Weekly Timetable</w:t>
      </w:r>
      <w:r w:rsidRPr="00234984">
        <w:rPr>
          <w:rFonts w:ascii="SassoonPrimaryInfant" w:hAnsi="SassoonPrimaryInfant"/>
          <w:b/>
          <w:bCs/>
          <w:sz w:val="26"/>
          <w:szCs w:val="26"/>
        </w:rPr>
        <w:t xml:space="preserve"> – Terms 1,3,5</w:t>
      </w:r>
    </w:p>
    <w:p w14:paraId="1849EC59" w14:textId="77777777" w:rsidR="003C3CF5" w:rsidRPr="003C3CF5" w:rsidRDefault="003C3CF5" w:rsidP="003C3CF5">
      <w:pPr>
        <w:rPr>
          <w:rFonts w:ascii="SassoonPrimaryInfant" w:hAnsi="SassoonPrimaryInfant"/>
          <w:sz w:val="26"/>
          <w:szCs w:val="26"/>
        </w:rPr>
      </w:pPr>
    </w:p>
    <w:sectPr w:rsidR="003C3CF5" w:rsidRPr="003C3CF5" w:rsidSect="00C813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2E56B" w14:textId="77777777" w:rsidR="008B1E60" w:rsidRDefault="008B1E60" w:rsidP="00492071">
      <w:pPr>
        <w:spacing w:after="0" w:line="240" w:lineRule="auto"/>
      </w:pPr>
      <w:r>
        <w:separator/>
      </w:r>
    </w:p>
  </w:endnote>
  <w:endnote w:type="continuationSeparator" w:id="0">
    <w:p w14:paraId="1794D38B" w14:textId="77777777" w:rsidR="008B1E60" w:rsidRDefault="008B1E60" w:rsidP="00492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56638" w14:textId="77777777" w:rsidR="008B1E60" w:rsidRDefault="008B1E60" w:rsidP="00492071">
      <w:pPr>
        <w:spacing w:after="0" w:line="240" w:lineRule="auto"/>
      </w:pPr>
      <w:r>
        <w:separator/>
      </w:r>
    </w:p>
  </w:footnote>
  <w:footnote w:type="continuationSeparator" w:id="0">
    <w:p w14:paraId="4E23CC8D" w14:textId="77777777" w:rsidR="008B1E60" w:rsidRDefault="008B1E60" w:rsidP="00492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2786B"/>
    <w:multiLevelType w:val="hybridMultilevel"/>
    <w:tmpl w:val="5052B504"/>
    <w:lvl w:ilvl="0" w:tplc="A88202C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8537E6"/>
    <w:multiLevelType w:val="hybridMultilevel"/>
    <w:tmpl w:val="898C3452"/>
    <w:lvl w:ilvl="0" w:tplc="646040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A7110"/>
    <w:multiLevelType w:val="hybridMultilevel"/>
    <w:tmpl w:val="39C4866C"/>
    <w:lvl w:ilvl="0" w:tplc="088C33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874228">
    <w:abstractNumId w:val="1"/>
  </w:num>
  <w:num w:numId="2" w16cid:durableId="1007486806">
    <w:abstractNumId w:val="0"/>
  </w:num>
  <w:num w:numId="3" w16cid:durableId="1660690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FA"/>
    <w:rsid w:val="00005A70"/>
    <w:rsid w:val="00014D8E"/>
    <w:rsid w:val="00015ADC"/>
    <w:rsid w:val="00024F10"/>
    <w:rsid w:val="00067115"/>
    <w:rsid w:val="000A67DB"/>
    <w:rsid w:val="000B2EBB"/>
    <w:rsid w:val="000C278B"/>
    <w:rsid w:val="000D5898"/>
    <w:rsid w:val="000E5941"/>
    <w:rsid w:val="000E7139"/>
    <w:rsid w:val="000F0603"/>
    <w:rsid w:val="000F480C"/>
    <w:rsid w:val="000F7DE3"/>
    <w:rsid w:val="000F7E67"/>
    <w:rsid w:val="00106919"/>
    <w:rsid w:val="00106C54"/>
    <w:rsid w:val="00113576"/>
    <w:rsid w:val="00131834"/>
    <w:rsid w:val="001378D4"/>
    <w:rsid w:val="00144B9C"/>
    <w:rsid w:val="00144D45"/>
    <w:rsid w:val="00154799"/>
    <w:rsid w:val="00175C99"/>
    <w:rsid w:val="00186F0D"/>
    <w:rsid w:val="001924C4"/>
    <w:rsid w:val="001A5036"/>
    <w:rsid w:val="001A6A3B"/>
    <w:rsid w:val="001B0495"/>
    <w:rsid w:val="001B5E1A"/>
    <w:rsid w:val="001B73EF"/>
    <w:rsid w:val="001C28A7"/>
    <w:rsid w:val="001C78A5"/>
    <w:rsid w:val="001D4570"/>
    <w:rsid w:val="001E0B71"/>
    <w:rsid w:val="001E59B4"/>
    <w:rsid w:val="001E76B1"/>
    <w:rsid w:val="001E799D"/>
    <w:rsid w:val="001F05A4"/>
    <w:rsid w:val="00214854"/>
    <w:rsid w:val="002165AB"/>
    <w:rsid w:val="00217651"/>
    <w:rsid w:val="00226FA8"/>
    <w:rsid w:val="00227FDC"/>
    <w:rsid w:val="00234984"/>
    <w:rsid w:val="00234E7D"/>
    <w:rsid w:val="00257FFC"/>
    <w:rsid w:val="00260AC0"/>
    <w:rsid w:val="00274F80"/>
    <w:rsid w:val="00281683"/>
    <w:rsid w:val="0028521E"/>
    <w:rsid w:val="002A07B8"/>
    <w:rsid w:val="002B0BB2"/>
    <w:rsid w:val="002B1A31"/>
    <w:rsid w:val="002B62E2"/>
    <w:rsid w:val="002C5DD8"/>
    <w:rsid w:val="002D7780"/>
    <w:rsid w:val="002E721A"/>
    <w:rsid w:val="00302602"/>
    <w:rsid w:val="00306B3F"/>
    <w:rsid w:val="0030774D"/>
    <w:rsid w:val="00310F61"/>
    <w:rsid w:val="00311902"/>
    <w:rsid w:val="003205AE"/>
    <w:rsid w:val="00334299"/>
    <w:rsid w:val="00335E6B"/>
    <w:rsid w:val="00337800"/>
    <w:rsid w:val="00350CB2"/>
    <w:rsid w:val="00356E25"/>
    <w:rsid w:val="003624E4"/>
    <w:rsid w:val="0036597D"/>
    <w:rsid w:val="00386245"/>
    <w:rsid w:val="003937FF"/>
    <w:rsid w:val="00395D9F"/>
    <w:rsid w:val="00397943"/>
    <w:rsid w:val="003B3106"/>
    <w:rsid w:val="003C3CF5"/>
    <w:rsid w:val="003D2222"/>
    <w:rsid w:val="003E402B"/>
    <w:rsid w:val="003E7E2C"/>
    <w:rsid w:val="003F32A0"/>
    <w:rsid w:val="003F409D"/>
    <w:rsid w:val="004003A5"/>
    <w:rsid w:val="00422F5B"/>
    <w:rsid w:val="00426799"/>
    <w:rsid w:val="0044211A"/>
    <w:rsid w:val="00457BFF"/>
    <w:rsid w:val="00471FB1"/>
    <w:rsid w:val="00475A11"/>
    <w:rsid w:val="00482030"/>
    <w:rsid w:val="00492071"/>
    <w:rsid w:val="00495B50"/>
    <w:rsid w:val="004C15E7"/>
    <w:rsid w:val="004C29C9"/>
    <w:rsid w:val="004D46BC"/>
    <w:rsid w:val="004E1D02"/>
    <w:rsid w:val="004E4EBF"/>
    <w:rsid w:val="004F5513"/>
    <w:rsid w:val="00507DD8"/>
    <w:rsid w:val="00514344"/>
    <w:rsid w:val="00515420"/>
    <w:rsid w:val="00517DD6"/>
    <w:rsid w:val="00523136"/>
    <w:rsid w:val="005314D3"/>
    <w:rsid w:val="00546BA2"/>
    <w:rsid w:val="0055462F"/>
    <w:rsid w:val="00580930"/>
    <w:rsid w:val="005860A9"/>
    <w:rsid w:val="00586514"/>
    <w:rsid w:val="0058668F"/>
    <w:rsid w:val="005A022A"/>
    <w:rsid w:val="005B0E18"/>
    <w:rsid w:val="005B32CF"/>
    <w:rsid w:val="005D73FD"/>
    <w:rsid w:val="00600188"/>
    <w:rsid w:val="00604800"/>
    <w:rsid w:val="006071BB"/>
    <w:rsid w:val="00623D39"/>
    <w:rsid w:val="00665491"/>
    <w:rsid w:val="006678D6"/>
    <w:rsid w:val="00682E68"/>
    <w:rsid w:val="006937C5"/>
    <w:rsid w:val="006B48C8"/>
    <w:rsid w:val="006B4AB4"/>
    <w:rsid w:val="006B5B82"/>
    <w:rsid w:val="006B7AF2"/>
    <w:rsid w:val="006D6A07"/>
    <w:rsid w:val="00700310"/>
    <w:rsid w:val="00724A73"/>
    <w:rsid w:val="00725774"/>
    <w:rsid w:val="00733518"/>
    <w:rsid w:val="007454A0"/>
    <w:rsid w:val="00761210"/>
    <w:rsid w:val="00762F35"/>
    <w:rsid w:val="00763C9F"/>
    <w:rsid w:val="00766CB2"/>
    <w:rsid w:val="007816F9"/>
    <w:rsid w:val="00794885"/>
    <w:rsid w:val="0079534E"/>
    <w:rsid w:val="00796C7C"/>
    <w:rsid w:val="007A6F83"/>
    <w:rsid w:val="007B2211"/>
    <w:rsid w:val="007C254E"/>
    <w:rsid w:val="007D28C6"/>
    <w:rsid w:val="007E126F"/>
    <w:rsid w:val="007F757D"/>
    <w:rsid w:val="008012B5"/>
    <w:rsid w:val="00801C61"/>
    <w:rsid w:val="0081360A"/>
    <w:rsid w:val="00815CFA"/>
    <w:rsid w:val="008213FA"/>
    <w:rsid w:val="008324AF"/>
    <w:rsid w:val="00837376"/>
    <w:rsid w:val="0085651D"/>
    <w:rsid w:val="00864F73"/>
    <w:rsid w:val="00871DAE"/>
    <w:rsid w:val="00877C60"/>
    <w:rsid w:val="00886ED7"/>
    <w:rsid w:val="00890AD4"/>
    <w:rsid w:val="00892148"/>
    <w:rsid w:val="00894D00"/>
    <w:rsid w:val="008A66F6"/>
    <w:rsid w:val="008B1E60"/>
    <w:rsid w:val="008B3C43"/>
    <w:rsid w:val="008B436B"/>
    <w:rsid w:val="008B5229"/>
    <w:rsid w:val="008B5E61"/>
    <w:rsid w:val="008D5352"/>
    <w:rsid w:val="008F361F"/>
    <w:rsid w:val="009007F0"/>
    <w:rsid w:val="0091361F"/>
    <w:rsid w:val="00921132"/>
    <w:rsid w:val="00922748"/>
    <w:rsid w:val="00932D9D"/>
    <w:rsid w:val="00941848"/>
    <w:rsid w:val="00950CA2"/>
    <w:rsid w:val="00961B71"/>
    <w:rsid w:val="00970BB4"/>
    <w:rsid w:val="0097208A"/>
    <w:rsid w:val="00975672"/>
    <w:rsid w:val="00992070"/>
    <w:rsid w:val="009A574A"/>
    <w:rsid w:val="009A75CB"/>
    <w:rsid w:val="009B456B"/>
    <w:rsid w:val="009B7B85"/>
    <w:rsid w:val="009C5592"/>
    <w:rsid w:val="009F104C"/>
    <w:rsid w:val="009F1653"/>
    <w:rsid w:val="009F1891"/>
    <w:rsid w:val="009F590C"/>
    <w:rsid w:val="00A0370D"/>
    <w:rsid w:val="00A04033"/>
    <w:rsid w:val="00A05155"/>
    <w:rsid w:val="00A33E54"/>
    <w:rsid w:val="00A425C5"/>
    <w:rsid w:val="00A515A9"/>
    <w:rsid w:val="00A66D43"/>
    <w:rsid w:val="00A679B2"/>
    <w:rsid w:val="00A76EC8"/>
    <w:rsid w:val="00A80EF7"/>
    <w:rsid w:val="00A92F6E"/>
    <w:rsid w:val="00AA3506"/>
    <w:rsid w:val="00AA408B"/>
    <w:rsid w:val="00AA6A31"/>
    <w:rsid w:val="00AB0A75"/>
    <w:rsid w:val="00AB371A"/>
    <w:rsid w:val="00AB591A"/>
    <w:rsid w:val="00AD0660"/>
    <w:rsid w:val="00AE77D4"/>
    <w:rsid w:val="00AF111B"/>
    <w:rsid w:val="00B07B0C"/>
    <w:rsid w:val="00B104C7"/>
    <w:rsid w:val="00B11B9A"/>
    <w:rsid w:val="00B32D53"/>
    <w:rsid w:val="00B3674E"/>
    <w:rsid w:val="00B77E10"/>
    <w:rsid w:val="00B810D0"/>
    <w:rsid w:val="00B8168D"/>
    <w:rsid w:val="00B96E8B"/>
    <w:rsid w:val="00BD4C24"/>
    <w:rsid w:val="00BD735A"/>
    <w:rsid w:val="00BE44D1"/>
    <w:rsid w:val="00BE4821"/>
    <w:rsid w:val="00BE66E1"/>
    <w:rsid w:val="00BE6969"/>
    <w:rsid w:val="00BF79B9"/>
    <w:rsid w:val="00C02FE1"/>
    <w:rsid w:val="00C16513"/>
    <w:rsid w:val="00C46D3D"/>
    <w:rsid w:val="00C47B9C"/>
    <w:rsid w:val="00C51AC0"/>
    <w:rsid w:val="00C60E66"/>
    <w:rsid w:val="00C63ADB"/>
    <w:rsid w:val="00C7232D"/>
    <w:rsid w:val="00C750D9"/>
    <w:rsid w:val="00C813AF"/>
    <w:rsid w:val="00C950CE"/>
    <w:rsid w:val="00CA1C20"/>
    <w:rsid w:val="00CA2B5F"/>
    <w:rsid w:val="00CB4CDE"/>
    <w:rsid w:val="00CD1F7E"/>
    <w:rsid w:val="00CD5157"/>
    <w:rsid w:val="00CE3224"/>
    <w:rsid w:val="00CE7944"/>
    <w:rsid w:val="00D0067A"/>
    <w:rsid w:val="00D2081F"/>
    <w:rsid w:val="00D20A1E"/>
    <w:rsid w:val="00D321B2"/>
    <w:rsid w:val="00D72672"/>
    <w:rsid w:val="00D90688"/>
    <w:rsid w:val="00D94F13"/>
    <w:rsid w:val="00DB714A"/>
    <w:rsid w:val="00DC040A"/>
    <w:rsid w:val="00DC5E5F"/>
    <w:rsid w:val="00DE5F98"/>
    <w:rsid w:val="00E429F5"/>
    <w:rsid w:val="00E55B37"/>
    <w:rsid w:val="00E73500"/>
    <w:rsid w:val="00E810A3"/>
    <w:rsid w:val="00E928FA"/>
    <w:rsid w:val="00E94F26"/>
    <w:rsid w:val="00EA3F58"/>
    <w:rsid w:val="00EB60A5"/>
    <w:rsid w:val="00ED054E"/>
    <w:rsid w:val="00ED68E8"/>
    <w:rsid w:val="00EE4092"/>
    <w:rsid w:val="00EF711E"/>
    <w:rsid w:val="00F261A4"/>
    <w:rsid w:val="00F26A31"/>
    <w:rsid w:val="00F3114A"/>
    <w:rsid w:val="00F50525"/>
    <w:rsid w:val="00F55482"/>
    <w:rsid w:val="00F81CA5"/>
    <w:rsid w:val="00F83F5E"/>
    <w:rsid w:val="00FA07DF"/>
    <w:rsid w:val="00FA3983"/>
    <w:rsid w:val="00FA4B26"/>
    <w:rsid w:val="00FA5E48"/>
    <w:rsid w:val="00FA7C98"/>
    <w:rsid w:val="00FC7CC6"/>
    <w:rsid w:val="00FE0AB9"/>
    <w:rsid w:val="00FE217B"/>
    <w:rsid w:val="22CA56DE"/>
    <w:rsid w:val="3419652A"/>
    <w:rsid w:val="44C90085"/>
    <w:rsid w:val="462CC506"/>
    <w:rsid w:val="49305A6C"/>
    <w:rsid w:val="49B77973"/>
    <w:rsid w:val="67323BB2"/>
    <w:rsid w:val="68979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B7724"/>
  <w15:chartTrackingRefBased/>
  <w15:docId w15:val="{39C73069-8478-4581-8456-9EDFF8DEE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071"/>
  </w:style>
  <w:style w:type="paragraph" w:styleId="Footer">
    <w:name w:val="footer"/>
    <w:basedOn w:val="Normal"/>
    <w:link w:val="FooterChar"/>
    <w:uiPriority w:val="99"/>
    <w:unhideWhenUsed/>
    <w:rsid w:val="0049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534d30-6c6f-42af-b51b-3a6e1b1bc1f5" xsi:nil="true"/>
    <lcf76f155ced4ddcb4097134ff3c332f xmlns="d109822f-8806-4939-8e79-383f98767be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39883A6298FB408A803DB9615BC77C" ma:contentTypeVersion="13" ma:contentTypeDescription="Create a new document." ma:contentTypeScope="" ma:versionID="98c008e49437ef320a9e8c32bacbc954">
  <xsd:schema xmlns:xsd="http://www.w3.org/2001/XMLSchema" xmlns:xs="http://www.w3.org/2001/XMLSchema" xmlns:p="http://schemas.microsoft.com/office/2006/metadata/properties" xmlns:ns2="d109822f-8806-4939-8e79-383f98767be1" xmlns:ns3="5b534d30-6c6f-42af-b51b-3a6e1b1bc1f5" targetNamespace="http://schemas.microsoft.com/office/2006/metadata/properties" ma:root="true" ma:fieldsID="7657138aa10dbbf71372d8495f2f2bd2" ns2:_="" ns3:_="">
    <xsd:import namespace="d109822f-8806-4939-8e79-383f98767be1"/>
    <xsd:import namespace="5b534d30-6c6f-42af-b51b-3a6e1b1bc1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822f-8806-4939-8e79-383f98767b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afe73e-9509-4c74-9944-7d3352fb0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34d30-6c6f-42af-b51b-3a6e1b1bc1f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3ffbbf-d9cb-4c73-83e8-7ba13c9df2ae}" ma:internalName="TaxCatchAll" ma:showField="CatchAllData" ma:web="5b534d30-6c6f-42af-b51b-3a6e1b1bc1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1250A7-1872-4472-BDE5-C337080A36B0}">
  <ds:schemaRefs>
    <ds:schemaRef ds:uri="http://schemas.microsoft.com/office/2006/metadata/properties"/>
    <ds:schemaRef ds:uri="http://schemas.microsoft.com/office/infopath/2007/PartnerControls"/>
    <ds:schemaRef ds:uri="5b534d30-6c6f-42af-b51b-3a6e1b1bc1f5"/>
    <ds:schemaRef ds:uri="d109822f-8806-4939-8e79-383f98767be1"/>
  </ds:schemaRefs>
</ds:datastoreItem>
</file>

<file path=customXml/itemProps2.xml><?xml version="1.0" encoding="utf-8"?>
<ds:datastoreItem xmlns:ds="http://schemas.openxmlformats.org/officeDocument/2006/customXml" ds:itemID="{CE0BE2FA-3543-4DD0-A174-6C30B40AC5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D842EB-6D2C-4183-89C5-C5410CE6C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822f-8806-4939-8e79-383f98767be1"/>
    <ds:schemaRef ds:uri="5b534d30-6c6f-42af-b51b-3a6e1b1bc1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216</Words>
  <Characters>1232</Characters>
  <Application>Microsoft Office Word</Application>
  <DocSecurity>0</DocSecurity>
  <Lines>10</Lines>
  <Paragraphs>2</Paragraphs>
  <ScaleCrop>false</ScaleCrop>
  <Company>EdIT Concepts UK Ltd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CKIS</dc:creator>
  <cp:keywords/>
  <dc:description/>
  <cp:lastModifiedBy>Gemma Ralph</cp:lastModifiedBy>
  <cp:revision>144</cp:revision>
  <cp:lastPrinted>2026-02-24T08:24:00Z</cp:lastPrinted>
  <dcterms:created xsi:type="dcterms:W3CDTF">2024-09-08T12:19:00Z</dcterms:created>
  <dcterms:modified xsi:type="dcterms:W3CDTF">2026-09-17T12:39:00Z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0x0101003B39883A6298FB408A803DB9615BC77C</vt:lpwstr>
  </property>
  <property fmtid="{D5CDD505-2E9C-101B-9397-08002B2CF9AE}" pid="3" name="Order">
    <vt:r8>3874800</vt:r8>
  </property>
  <property fmtid="{D5CDD505-2E9C-101B-9397-08002B2CF9AE}" pid="4" name="MediaServiceImageTags">
    <vt:lpwstr/>
  </property>
</Properties>
</file>